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4B0A" w14:textId="77777777" w:rsidR="00870D96" w:rsidRPr="00870D96" w:rsidRDefault="00870D96" w:rsidP="00870D96">
      <w:pPr>
        <w:shd w:val="clear" w:color="auto" w:fill="FFFFFF"/>
        <w:spacing w:line="312" w:lineRule="atLeast"/>
        <w:outlineLvl w:val="0"/>
        <w:rPr>
          <w:rFonts w:ascii="Arial" w:eastAsia="Times New Roman" w:hAnsi="Arial" w:cs="Arial"/>
          <w:b/>
          <w:bCs/>
          <w:color w:val="A9BE4C"/>
          <w:spacing w:val="24"/>
          <w:kern w:val="36"/>
          <w:sz w:val="46"/>
          <w:szCs w:val="46"/>
          <w:lang w:eastAsia="en-GB"/>
        </w:rPr>
      </w:pPr>
      <w:r w:rsidRPr="00870D96">
        <w:rPr>
          <w:rFonts w:ascii="Arial" w:eastAsia="Times New Roman" w:hAnsi="Arial" w:cs="Arial"/>
          <w:b/>
          <w:bCs/>
          <w:color w:val="A9BE4C"/>
          <w:spacing w:val="24"/>
          <w:kern w:val="36"/>
          <w:sz w:val="46"/>
          <w:szCs w:val="46"/>
          <w:lang w:eastAsia="en-GB"/>
        </w:rPr>
        <w:t>Current PhD Policing Research in Scotland</w:t>
      </w:r>
    </w:p>
    <w:p w14:paraId="0777CAE7" w14:textId="77777777" w:rsidR="00870D96" w:rsidRPr="00870D96" w:rsidRDefault="00870D96" w:rsidP="00870D96">
      <w:pPr>
        <w:pBdr>
          <w:top w:val="single" w:sz="6" w:space="8" w:color="688885"/>
          <w:bottom w:val="single" w:sz="6" w:space="8" w:color="688885"/>
        </w:pBdr>
        <w:shd w:val="clear" w:color="auto" w:fill="F6F6F0"/>
        <w:spacing w:before="150" w:after="150" w:line="312" w:lineRule="atLeast"/>
        <w:outlineLvl w:val="1"/>
        <w:rPr>
          <w:rFonts w:ascii="Helvetica" w:eastAsia="Times New Roman" w:hAnsi="Helvetica" w:cs="Times New Roman"/>
          <w:b/>
          <w:bCs/>
          <w:color w:val="1F6B86"/>
          <w:spacing w:val="24"/>
          <w:sz w:val="26"/>
          <w:szCs w:val="26"/>
          <w:lang w:eastAsia="en-GB"/>
        </w:rPr>
      </w:pPr>
      <w:r w:rsidRPr="00870D96">
        <w:rPr>
          <w:rFonts w:ascii="Helvetica" w:eastAsia="Times New Roman" w:hAnsi="Helvetica" w:cs="Times New Roman"/>
          <w:b/>
          <w:bCs/>
          <w:color w:val="1F6B86"/>
          <w:spacing w:val="24"/>
          <w:sz w:val="26"/>
          <w:szCs w:val="26"/>
          <w:lang w:eastAsia="en-GB"/>
        </w:rPr>
        <w:t>SIPR PhD Studentships</w:t>
      </w:r>
    </w:p>
    <w:p w14:paraId="19AFB498" w14:textId="77777777" w:rsidR="00870D96" w:rsidRPr="00870D96" w:rsidRDefault="00870D96" w:rsidP="00870D96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870D96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Along with the Post-Doctoral Research Assistants, these studentships are a crucial part of SIPR's strategy for delivering relevant research on policing and building the research capacity and critical mass of the networks.</w:t>
      </w:r>
    </w:p>
    <w:p w14:paraId="04AFF94C" w14:textId="77777777" w:rsidR="00870D96" w:rsidRPr="00870D96" w:rsidRDefault="00870D96" w:rsidP="00870D96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870D96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lang w:eastAsia="en-GB"/>
        </w:rPr>
        <w:t>Please note that there is currently no new money available for SIPR-funded PhD positions.</w:t>
      </w:r>
    </w:p>
    <w:p w14:paraId="6DFB966C" w14:textId="77777777" w:rsidR="00870D96" w:rsidRPr="00870D96" w:rsidRDefault="00870D96" w:rsidP="00870D96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870D96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A list of current PhD projects in Scotland relevant to policing, either funded by SIPR or externally funded, is shown with links, where available, to further information.</w:t>
      </w:r>
      <w:r w:rsidRPr="00870D96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lang w:eastAsia="en-GB"/>
        </w:rPr>
        <w:br/>
      </w:r>
      <w:r w:rsidRPr="00870D96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lang w:eastAsia="en-GB"/>
        </w:rPr>
        <w:br/>
        <w:t>THIS TABLE IS UNDER CONSTRUCTION AND WILL CONTINUE TO BE DEVELOPED</w:t>
      </w:r>
    </w:p>
    <w:tbl>
      <w:tblPr>
        <w:tblW w:w="825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9CFEC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44"/>
        <w:gridCol w:w="2906"/>
      </w:tblGrid>
      <w:tr w:rsidR="00870D96" w:rsidRPr="00870D96" w14:paraId="137F96D9" w14:textId="77777777" w:rsidTr="00870D96">
        <w:trPr>
          <w:tblCellSpacing w:w="20" w:type="dxa"/>
        </w:trPr>
        <w:tc>
          <w:tcPr>
            <w:tcW w:w="32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DD"/>
            <w:hideMark/>
          </w:tcPr>
          <w:p w14:paraId="67C6A7D1" w14:textId="77777777" w:rsidR="00870D96" w:rsidRPr="00870D96" w:rsidRDefault="00870D96" w:rsidP="00870D96">
            <w:pPr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b/>
                <w:bCs/>
                <w:color w:val="333333"/>
                <w:sz w:val="18"/>
                <w:szCs w:val="18"/>
                <w:lang w:eastAsia="en-GB"/>
              </w:rPr>
              <w:t>POLICE-COMMUNITY RELATIONS NETWORK</w:t>
            </w:r>
          </w:p>
          <w:p w14:paraId="4B20DD0F" w14:textId="77777777" w:rsidR="00870D96" w:rsidRPr="00870D96" w:rsidRDefault="00870D96" w:rsidP="00870D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b/>
                <w:bCs/>
                <w:color w:val="333333"/>
                <w:sz w:val="18"/>
                <w:szCs w:val="18"/>
                <w:lang w:eastAsia="en-GB"/>
              </w:rPr>
              <w:t>SIPR-funded </w:t>
            </w:r>
            <w:hyperlink r:id="rId5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Policing the night-time economy in Scotland</w:t>
              </w:r>
            </w:hyperlink>
          </w:p>
          <w:p w14:paraId="46CD6403" w14:textId="77777777" w:rsidR="00870D96" w:rsidRPr="00870D96" w:rsidRDefault="00870D96" w:rsidP="00870D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b/>
                <w:bCs/>
                <w:color w:val="333333"/>
                <w:sz w:val="18"/>
                <w:szCs w:val="18"/>
                <w:lang w:eastAsia="en-GB"/>
              </w:rPr>
              <w:t>SIPR-funded </w:t>
            </w:r>
            <w:hyperlink r:id="rId6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Policing and democracy in Scotland and Northern Ireland</w:t>
              </w:r>
            </w:hyperlink>
          </w:p>
          <w:p w14:paraId="50829F94" w14:textId="77777777" w:rsidR="00870D96" w:rsidRPr="00870D96" w:rsidRDefault="00870D96" w:rsidP="00870D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b/>
                <w:bCs/>
                <w:color w:val="333333"/>
                <w:sz w:val="18"/>
                <w:szCs w:val="18"/>
                <w:lang w:eastAsia="en-GB"/>
              </w:rPr>
              <w:t>SIPR-funded </w:t>
            </w:r>
            <w:hyperlink r:id="rId7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Policing and racial and ethnic diversity</w:t>
              </w:r>
            </w:hyperlink>
          </w:p>
          <w:p w14:paraId="3E30DE76" w14:textId="77777777" w:rsidR="00870D96" w:rsidRPr="00870D96" w:rsidRDefault="00870D96" w:rsidP="00870D96">
            <w:pPr>
              <w:spacing w:after="240"/>
              <w:ind w:left="72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</w:p>
          <w:p w14:paraId="73D32BB5" w14:textId="77777777" w:rsidR="00870D96" w:rsidRPr="00870D96" w:rsidRDefault="00870D96" w:rsidP="00870D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b/>
                <w:bCs/>
                <w:color w:val="333333"/>
                <w:sz w:val="18"/>
                <w:szCs w:val="18"/>
                <w:lang w:eastAsia="en-GB"/>
              </w:rPr>
              <w:t>SIPR-funded </w:t>
            </w:r>
            <w:hyperlink r:id="rId8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The Inverclyde Initiative evaluation - situating policing policy in a community planning context</w:t>
              </w:r>
            </w:hyperlink>
          </w:p>
          <w:p w14:paraId="0740AC9A" w14:textId="77777777" w:rsidR="00870D96" w:rsidRPr="00870D96" w:rsidRDefault="00870D96" w:rsidP="00870D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9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Community policing in Bosnia and Herzegovina</w:t>
              </w:r>
            </w:hyperlink>
          </w:p>
          <w:p w14:paraId="572A4E82" w14:textId="77777777" w:rsidR="00870D96" w:rsidRPr="00870D96" w:rsidRDefault="00870D96" w:rsidP="00870D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10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Exploring the Lived Experiences of Muslims in Scotland</w:t>
              </w:r>
            </w:hyperlink>
          </w:p>
          <w:p w14:paraId="0D12C4C5" w14:textId="77777777" w:rsidR="00870D96" w:rsidRPr="00870D96" w:rsidRDefault="00870D96" w:rsidP="00870D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Problem-oriented policing</w:t>
            </w:r>
          </w:p>
          <w:p w14:paraId="2413707E" w14:textId="77777777" w:rsidR="00870D96" w:rsidRPr="00870D96" w:rsidRDefault="00870D96" w:rsidP="00870D96">
            <w:pPr>
              <w:spacing w:after="240"/>
              <w:ind w:left="72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</w:p>
          <w:p w14:paraId="18CF4AB9" w14:textId="77777777" w:rsidR="00870D96" w:rsidRPr="00870D96" w:rsidRDefault="00870D96" w:rsidP="00870D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11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Victims, including reporting of crime to police</w:t>
              </w:r>
            </w:hyperlink>
          </w:p>
          <w:p w14:paraId="6372507B" w14:textId="77777777" w:rsidR="00870D96" w:rsidRPr="00870D96" w:rsidRDefault="00870D96" w:rsidP="00870D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12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Community-based policing</w:t>
              </w:r>
            </w:hyperlink>
          </w:p>
          <w:p w14:paraId="33865E25" w14:textId="77777777" w:rsidR="00870D96" w:rsidRPr="00870D96" w:rsidRDefault="00870D96" w:rsidP="00870D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13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Policing in Scotland: stop and search practices and perceptions of the police</w:t>
              </w:r>
            </w:hyperlink>
          </w:p>
          <w:p w14:paraId="44D674A7" w14:textId="77777777" w:rsidR="00870D96" w:rsidRPr="00870D96" w:rsidRDefault="00870D96" w:rsidP="00870D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14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Antisocial behaviour and policing in rural Scotland</w:t>
              </w:r>
            </w:hyperlink>
          </w:p>
          <w:p w14:paraId="724601E2" w14:textId="77777777" w:rsidR="00870D96" w:rsidRPr="00870D96" w:rsidRDefault="00870D96" w:rsidP="00870D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15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Policing Young Women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DD"/>
            <w:hideMark/>
          </w:tcPr>
          <w:p w14:paraId="02C3256E" w14:textId="77777777" w:rsidR="00870D96" w:rsidRPr="00870D96" w:rsidRDefault="00870D96" w:rsidP="00870D96">
            <w:pPr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b/>
                <w:bCs/>
                <w:color w:val="333333"/>
                <w:sz w:val="18"/>
                <w:szCs w:val="18"/>
                <w:lang w:eastAsia="en-GB"/>
              </w:rPr>
              <w:t>CONTACT / HEI: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16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Neil Davidson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(Dundee)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17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Fiona McGrath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(Edinburgh)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18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 xml:space="preserve">Mwenda </w:t>
              </w:r>
              <w:proofErr w:type="spellStart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Kailemia</w:t>
              </w:r>
              <w:proofErr w:type="spellEnd"/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(Glasgow Caledonian)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19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Amy Goulding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(Glasgow Caledonian)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20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 xml:space="preserve">Jarrett </w:t>
              </w:r>
              <w:proofErr w:type="spellStart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Blaustein</w:t>
              </w:r>
              <w:proofErr w:type="spellEnd"/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(Edinburgh)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21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Stefano Bonino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(Edinburgh)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22" w:history="1">
              <w:proofErr w:type="spellStart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Katriona</w:t>
              </w:r>
              <w:proofErr w:type="spellEnd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 xml:space="preserve"> Cameron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(Glasgow / Dundee)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23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 xml:space="preserve">Stephanie </w:t>
              </w:r>
              <w:proofErr w:type="spellStart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Fohring</w:t>
              </w:r>
              <w:proofErr w:type="spellEnd"/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(Edinburgh)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24" w:history="1">
              <w:proofErr w:type="spellStart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Diarmid</w:t>
              </w:r>
              <w:proofErr w:type="spellEnd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 xml:space="preserve"> Harkin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(Edinburgh)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25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Kath Murray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(Edinburgh)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26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Andrew Woof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(Dundee)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27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Suzanne Young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(Stirling)</w:t>
            </w:r>
          </w:p>
        </w:tc>
      </w:tr>
    </w:tbl>
    <w:p w14:paraId="20CACAEB" w14:textId="77777777" w:rsidR="00870D96" w:rsidRPr="00870D96" w:rsidRDefault="00870D96" w:rsidP="00870D96">
      <w:pPr>
        <w:rPr>
          <w:rFonts w:ascii="Times New Roman" w:eastAsia="Times New Roman" w:hAnsi="Times New Roman" w:cs="Times New Roman"/>
          <w:vanish/>
          <w:lang w:eastAsia="en-GB"/>
        </w:rPr>
      </w:pPr>
    </w:p>
    <w:tbl>
      <w:tblPr>
        <w:tblW w:w="825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ED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44"/>
        <w:gridCol w:w="2906"/>
      </w:tblGrid>
      <w:tr w:rsidR="00870D96" w:rsidRPr="00870D96" w14:paraId="3B19432A" w14:textId="77777777" w:rsidTr="00870D96">
        <w:trPr>
          <w:tblCellSpacing w:w="20" w:type="dxa"/>
        </w:trPr>
        <w:tc>
          <w:tcPr>
            <w:tcW w:w="32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DD"/>
            <w:hideMark/>
          </w:tcPr>
          <w:p w14:paraId="1ED759D0" w14:textId="77777777" w:rsidR="00870D96" w:rsidRPr="00870D96" w:rsidRDefault="00870D96" w:rsidP="00870D96">
            <w:pPr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b/>
                <w:bCs/>
                <w:color w:val="333333"/>
                <w:sz w:val="18"/>
                <w:szCs w:val="18"/>
                <w:lang w:eastAsia="en-GB"/>
              </w:rPr>
              <w:t>EVIDENCE &amp; INVESTIGATION NETWORK</w:t>
            </w:r>
          </w:p>
          <w:p w14:paraId="469D3C21" w14:textId="77777777" w:rsidR="00870D96" w:rsidRPr="00870D96" w:rsidRDefault="00870D96" w:rsidP="00870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b/>
                <w:bCs/>
                <w:color w:val="333333"/>
                <w:sz w:val="18"/>
                <w:szCs w:val="18"/>
                <w:lang w:eastAsia="en-GB"/>
              </w:rPr>
              <w:t>SIPR-funded </w:t>
            </w:r>
            <w:hyperlink r:id="rId28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The integration of investigation</w:t>
              </w:r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br/>
                <w:t>and forensic science in volume crime</w:t>
              </w:r>
            </w:hyperlink>
          </w:p>
          <w:p w14:paraId="1918A757" w14:textId="77777777" w:rsidR="00870D96" w:rsidRPr="00870D96" w:rsidRDefault="00870D96" w:rsidP="00870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b/>
                <w:bCs/>
                <w:color w:val="333333"/>
                <w:sz w:val="18"/>
                <w:szCs w:val="18"/>
                <w:lang w:eastAsia="en-GB"/>
              </w:rPr>
              <w:t>SIPR-funded </w:t>
            </w:r>
            <w:hyperlink r:id="rId29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Intelligence interface between the Scottish police and community partners</w:t>
              </w:r>
            </w:hyperlink>
          </w:p>
          <w:p w14:paraId="61D876EA" w14:textId="77777777" w:rsidR="00870D96" w:rsidRPr="00870D96" w:rsidRDefault="00870D96" w:rsidP="00870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30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Dynamics of vandalism</w:t>
              </w:r>
            </w:hyperlink>
          </w:p>
          <w:p w14:paraId="4856E5B2" w14:textId="77777777" w:rsidR="00870D96" w:rsidRPr="00870D96" w:rsidRDefault="00870D96" w:rsidP="00870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31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Recovery of DNA from fingerprints on fabric</w:t>
              </w:r>
            </w:hyperlink>
          </w:p>
          <w:p w14:paraId="48B6ACB7" w14:textId="77777777" w:rsidR="00870D96" w:rsidRPr="00870D96" w:rsidRDefault="00870D96" w:rsidP="00870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32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Age assessment in the living</w:t>
              </w:r>
            </w:hyperlink>
          </w:p>
          <w:p w14:paraId="230CB429" w14:textId="77777777" w:rsidR="00870D96" w:rsidRPr="00870D96" w:rsidRDefault="00870D96" w:rsidP="00870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Well-being of offenders with intellectual disability</w:t>
            </w:r>
          </w:p>
          <w:p w14:paraId="39684DE7" w14:textId="77777777" w:rsidR="00870D96" w:rsidRPr="00870D96" w:rsidRDefault="00870D96" w:rsidP="00870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Fingerprint and shoe mark enhancement technology</w:t>
            </w:r>
          </w:p>
          <w:p w14:paraId="71817BEB" w14:textId="77777777" w:rsidR="00870D96" w:rsidRPr="00870D96" w:rsidRDefault="00870D96" w:rsidP="00870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Memory conformity between eyewitnesses</w:t>
            </w:r>
          </w:p>
          <w:p w14:paraId="0F7BE0E2" w14:textId="77777777" w:rsidR="00870D96" w:rsidRPr="00870D96" w:rsidRDefault="00870D96" w:rsidP="00870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33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Policing of e-fraud</w:t>
              </w:r>
            </w:hyperlink>
          </w:p>
          <w:p w14:paraId="1E6EF0FB" w14:textId="77777777" w:rsidR="00870D96" w:rsidRPr="00870D96" w:rsidRDefault="00870D96" w:rsidP="00870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Effects of repeated retrieval on memory accuracy</w:t>
            </w:r>
          </w:p>
          <w:p w14:paraId="211F8D79" w14:textId="77777777" w:rsidR="00870D96" w:rsidRPr="00870D96" w:rsidRDefault="00870D96" w:rsidP="00870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Training for child forensic interviews</w:t>
            </w:r>
          </w:p>
          <w:p w14:paraId="52832EF3" w14:textId="77777777" w:rsidR="00870D96" w:rsidRPr="00870D96" w:rsidRDefault="00870D96" w:rsidP="00870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Effects of asking direct questions in forensic interviews with children</w:t>
            </w:r>
          </w:p>
          <w:p w14:paraId="0DAD11DF" w14:textId="77777777" w:rsidR="00870D96" w:rsidRPr="00870D96" w:rsidRDefault="00870D96" w:rsidP="00870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34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Improving the reliability of eyewitness identification</w:t>
              </w:r>
            </w:hyperlink>
          </w:p>
          <w:p w14:paraId="43935993" w14:textId="77777777" w:rsidR="00870D96" w:rsidRPr="00870D96" w:rsidRDefault="00870D96" w:rsidP="00870D96">
            <w:pPr>
              <w:ind w:left="72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</w:p>
          <w:p w14:paraId="06E033C6" w14:textId="77777777" w:rsidR="00870D96" w:rsidRPr="00870D96" w:rsidRDefault="00870D96" w:rsidP="00870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35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Human-trafficking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DD"/>
            <w:hideMark/>
          </w:tcPr>
          <w:p w14:paraId="622EDE76" w14:textId="77777777" w:rsidR="00870D96" w:rsidRPr="00870D96" w:rsidRDefault="00870D96" w:rsidP="00870D96">
            <w:pPr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b/>
                <w:bCs/>
                <w:color w:val="333333"/>
                <w:sz w:val="18"/>
                <w:szCs w:val="18"/>
                <w:lang w:eastAsia="en-GB"/>
              </w:rPr>
              <w:lastRenderedPageBreak/>
              <w:t>CONTACT / HEI: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36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Anika Ludwig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(Strathclyde)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37" w:history="1">
              <w:proofErr w:type="spellStart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Omair</w:t>
              </w:r>
              <w:proofErr w:type="spellEnd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 xml:space="preserve"> </w:t>
              </w:r>
              <w:proofErr w:type="spellStart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Uthmani</w:t>
              </w:r>
              <w:proofErr w:type="spellEnd"/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(Napier)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38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Ellie Bates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(Edinburgh)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39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Joanna Fraser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(Abertay)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40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Lucina Hackman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(Dundee)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  <w:t>Sarah Halpin (Abertay)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41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Lucy Hill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(Strathclyde)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42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Kat Jamieson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(Abertay)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43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 xml:space="preserve">Zbigniew </w:t>
              </w:r>
              <w:proofErr w:type="spellStart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Kwecka</w:t>
              </w:r>
              <w:proofErr w:type="spellEnd"/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(Napier)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44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Ashleigh McGregor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(Abertay)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45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Lisa McGeehan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(Abertay)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46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Annabelle Nicol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(Abertay)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47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 xml:space="preserve">Ailsa </w:t>
              </w:r>
              <w:proofErr w:type="spellStart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Strathie</w:t>
              </w:r>
              <w:proofErr w:type="spellEnd"/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(Glasgow Caledonian)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48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Ashley Varghese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(Edinburgh)</w:t>
            </w:r>
          </w:p>
        </w:tc>
      </w:tr>
    </w:tbl>
    <w:p w14:paraId="5332641E" w14:textId="77777777" w:rsidR="00870D96" w:rsidRPr="00870D96" w:rsidRDefault="00870D96" w:rsidP="00870D96">
      <w:pPr>
        <w:rPr>
          <w:rFonts w:ascii="Times New Roman" w:eastAsia="Times New Roman" w:hAnsi="Times New Roman" w:cs="Times New Roman"/>
          <w:vanish/>
          <w:lang w:eastAsia="en-GB"/>
        </w:rPr>
      </w:pPr>
    </w:p>
    <w:tbl>
      <w:tblPr>
        <w:tblW w:w="825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3FDB8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19"/>
        <w:gridCol w:w="2931"/>
      </w:tblGrid>
      <w:tr w:rsidR="00870D96" w:rsidRPr="00870D96" w14:paraId="0F3C50BF" w14:textId="77777777" w:rsidTr="00870D96">
        <w:trPr>
          <w:tblCellSpacing w:w="20" w:type="dxa"/>
        </w:trPr>
        <w:tc>
          <w:tcPr>
            <w:tcW w:w="32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DD"/>
            <w:hideMark/>
          </w:tcPr>
          <w:p w14:paraId="4F37C623" w14:textId="77777777" w:rsidR="00870D96" w:rsidRPr="00870D96" w:rsidRDefault="00870D96" w:rsidP="00870D96">
            <w:pPr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b/>
                <w:bCs/>
                <w:color w:val="333333"/>
                <w:sz w:val="18"/>
                <w:szCs w:val="18"/>
                <w:lang w:eastAsia="en-GB"/>
              </w:rPr>
              <w:t>POICE ORGANIZATION NETWORK</w:t>
            </w:r>
          </w:p>
          <w:p w14:paraId="29B9147E" w14:textId="77777777" w:rsidR="00870D96" w:rsidRPr="00870D96" w:rsidRDefault="00870D96" w:rsidP="00870D9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b/>
                <w:bCs/>
                <w:color w:val="333333"/>
                <w:sz w:val="18"/>
                <w:szCs w:val="18"/>
                <w:lang w:eastAsia="en-GB"/>
              </w:rPr>
              <w:t>SIPR-funded </w:t>
            </w:r>
            <w:hyperlink r:id="rId49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Resilience and well-being in a Scottish Police force</w:t>
              </w:r>
            </w:hyperlink>
          </w:p>
          <w:p w14:paraId="3C53EF34" w14:textId="77777777" w:rsidR="00870D96" w:rsidRPr="00870D96" w:rsidRDefault="00870D96" w:rsidP="00870D9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b/>
                <w:bCs/>
                <w:color w:val="333333"/>
                <w:sz w:val="18"/>
                <w:szCs w:val="18"/>
                <w:lang w:eastAsia="en-GB"/>
              </w:rPr>
              <w:t>SIPR-funded </w:t>
            </w:r>
            <w:hyperlink r:id="rId50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Scottish-based anti-money laundering operations</w:t>
              </w:r>
            </w:hyperlink>
          </w:p>
          <w:p w14:paraId="7B0C7807" w14:textId="77777777" w:rsidR="00870D96" w:rsidRPr="00870D96" w:rsidRDefault="00870D96" w:rsidP="00870D9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Multi-agency partnerships</w:t>
            </w:r>
          </w:p>
          <w:p w14:paraId="28659217" w14:textId="77777777" w:rsidR="00870D96" w:rsidRPr="00870D96" w:rsidRDefault="00870D96" w:rsidP="00870D96">
            <w:pPr>
              <w:numPr>
                <w:ilvl w:val="0"/>
                <w:numId w:val="3"/>
              </w:numPr>
              <w:spacing w:before="100" w:beforeAutospacing="1" w:after="24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51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The role of police boards in the governance of policing</w:t>
              </w:r>
            </w:hyperlink>
          </w:p>
          <w:p w14:paraId="5BA24569" w14:textId="77777777" w:rsidR="00870D96" w:rsidRPr="00870D96" w:rsidRDefault="00870D96" w:rsidP="00870D9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52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Linguistic study of police apologies</w:t>
              </w:r>
            </w:hyperlink>
          </w:p>
          <w:p w14:paraId="7B4DAACD" w14:textId="77777777" w:rsidR="00870D96" w:rsidRPr="00870D96" w:rsidRDefault="00870D96" w:rsidP="00870D9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Police leadership</w:t>
            </w:r>
          </w:p>
          <w:p w14:paraId="6D9E7C9F" w14:textId="77777777" w:rsidR="00870D96" w:rsidRPr="00870D96" w:rsidRDefault="00870D96" w:rsidP="00870D9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Scottish policing in the Second World War</w:t>
            </w:r>
          </w:p>
          <w:p w14:paraId="741FCD3B" w14:textId="77777777" w:rsidR="00870D96" w:rsidRPr="00870D96" w:rsidRDefault="00870D96" w:rsidP="00870D9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53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Police and the media in Scotland</w:t>
              </w:r>
            </w:hyperlink>
          </w:p>
          <w:p w14:paraId="031138D0" w14:textId="77777777" w:rsidR="00870D96" w:rsidRPr="00870D96" w:rsidRDefault="00870D96" w:rsidP="00870D9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54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Police, army and state formation in Cyprus</w:t>
              </w:r>
            </w:hyperlink>
          </w:p>
          <w:p w14:paraId="46BD3816" w14:textId="77777777" w:rsidR="00870D96" w:rsidRPr="00870D96" w:rsidRDefault="00870D96" w:rsidP="00870D9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55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Policing in Georgia, Kyrgyzstan and Russia</w:t>
              </w:r>
            </w:hyperlink>
          </w:p>
          <w:p w14:paraId="641D8A7F" w14:textId="77777777" w:rsidR="00870D96" w:rsidRPr="00870D96" w:rsidRDefault="00870D96" w:rsidP="00870D9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Post-critical incident stress</w:t>
            </w:r>
          </w:p>
          <w:p w14:paraId="5C570732" w14:textId="77777777" w:rsidR="00870D96" w:rsidRPr="00870D96" w:rsidRDefault="00870D96" w:rsidP="00870D9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hyperlink r:id="rId56" w:tgtFrame="_blank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Policing rape in Scotland</w:t>
              </w:r>
            </w:hyperlink>
          </w:p>
          <w:p w14:paraId="11BBF9EF" w14:textId="77777777" w:rsidR="00870D96" w:rsidRPr="00870D96" w:rsidRDefault="00870D96" w:rsidP="00870D96">
            <w:pPr>
              <w:spacing w:after="240"/>
              <w:ind w:left="72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</w:p>
          <w:p w14:paraId="73700775" w14:textId="77777777" w:rsidR="00870D96" w:rsidRPr="00870D96" w:rsidRDefault="00870D96" w:rsidP="00870D9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Regulation of prostitution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DD"/>
            <w:hideMark/>
          </w:tcPr>
          <w:p w14:paraId="2BDB1834" w14:textId="77777777" w:rsidR="00870D96" w:rsidRPr="00870D96" w:rsidRDefault="00870D96" w:rsidP="00870D96">
            <w:pPr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</w:pPr>
            <w:r w:rsidRPr="00870D96">
              <w:rPr>
                <w:rFonts w:ascii="Lucida Grande" w:eastAsia="Times New Roman" w:hAnsi="Lucida Grande" w:cs="Lucida Grande"/>
                <w:b/>
                <w:bCs/>
                <w:color w:val="333333"/>
                <w:sz w:val="18"/>
                <w:szCs w:val="18"/>
                <w:lang w:eastAsia="en-GB"/>
              </w:rPr>
              <w:t>CONTACT / HEI: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57" w:history="1">
              <w:proofErr w:type="spellStart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Midj</w:t>
              </w:r>
              <w:proofErr w:type="spellEnd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 xml:space="preserve"> Falconer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(Robert Gordon)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58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Maureen Egan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(Abertay)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59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 xml:space="preserve">Catherine </w:t>
              </w:r>
              <w:proofErr w:type="spellStart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Davidones</w:t>
              </w:r>
              <w:proofErr w:type="spellEnd"/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(Stirling)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60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 xml:space="preserve">Phil </w:t>
              </w:r>
              <w:proofErr w:type="spellStart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Etherson</w:t>
              </w:r>
              <w:proofErr w:type="spellEnd"/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(Strathclyde/Dundee)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61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 xml:space="preserve">Ruth </w:t>
              </w:r>
              <w:proofErr w:type="spellStart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Friskney</w:t>
              </w:r>
              <w:proofErr w:type="spellEnd"/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(Edinburgh)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62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Ron Fyffe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(Strathclyde)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63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Eddie Goodwin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(Edinburgh)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64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Heather Horsburgh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(UWS)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65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 xml:space="preserve">Lambros </w:t>
              </w:r>
              <w:proofErr w:type="spellStart"/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Kaoullas</w:t>
              </w:r>
              <w:proofErr w:type="spellEnd"/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(Edinburgh)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66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Liam O'Shea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(St Andrews)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67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Matt Richards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(Edinburgh)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68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Georgia Scott-Brien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(Glasgow Caledonian)</w:t>
            </w:r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br/>
            </w:r>
            <w:hyperlink r:id="rId69" w:history="1">
              <w:r w:rsidRPr="00870D96">
                <w:rPr>
                  <w:rFonts w:ascii="Lucida Grande" w:eastAsia="Times New Roman" w:hAnsi="Lucida Grande" w:cs="Lucida Grande"/>
                  <w:b/>
                  <w:bCs/>
                  <w:color w:val="666633"/>
                  <w:sz w:val="18"/>
                  <w:szCs w:val="18"/>
                  <w:u w:val="single"/>
                  <w:lang w:eastAsia="en-GB"/>
                </w:rPr>
                <w:t>Louise Settle</w:t>
              </w:r>
            </w:hyperlink>
            <w:r w:rsidRPr="00870D96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en-GB"/>
              </w:rPr>
              <w:t> (Edinburgh)</w:t>
            </w:r>
          </w:p>
        </w:tc>
      </w:tr>
    </w:tbl>
    <w:p w14:paraId="6ACBFB28" w14:textId="77777777" w:rsidR="00870D96" w:rsidRDefault="00870D96"/>
    <w:sectPr w:rsidR="00870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E3C56"/>
    <w:multiLevelType w:val="multilevel"/>
    <w:tmpl w:val="03F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D7198"/>
    <w:multiLevelType w:val="multilevel"/>
    <w:tmpl w:val="5E44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C2774"/>
    <w:multiLevelType w:val="multilevel"/>
    <w:tmpl w:val="A876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753905">
    <w:abstractNumId w:val="0"/>
  </w:num>
  <w:num w:numId="2" w16cid:durableId="1832596036">
    <w:abstractNumId w:val="1"/>
  </w:num>
  <w:num w:numId="3" w16cid:durableId="243759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96"/>
    <w:rsid w:val="008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E2544"/>
  <w15:chartTrackingRefBased/>
  <w15:docId w15:val="{8ABAF7D1-C62F-D642-B4B2-79E3A5FE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0D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70D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D9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70D9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70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70D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0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.archive.org/web/20140829102640/mailto:a.j.wooff@dundee.ac.uk" TargetMode="External"/><Relationship Id="rId21" Type="http://schemas.openxmlformats.org/officeDocument/2006/relationships/hyperlink" Target="https://web.archive.org/web/20140829102640/mailto:S.Bonino@sms.ed.ac.uk" TargetMode="External"/><Relationship Id="rId42" Type="http://schemas.openxmlformats.org/officeDocument/2006/relationships/hyperlink" Target="https://web.archive.org/web/20140829102640/mailto:k.jamieson@abertay.ac.uk" TargetMode="External"/><Relationship Id="rId47" Type="http://schemas.openxmlformats.org/officeDocument/2006/relationships/hyperlink" Target="https://web.archive.org/web/20140829102640/mailto:Ailsa.Strathie@gcu.ac.uk" TargetMode="External"/><Relationship Id="rId63" Type="http://schemas.openxmlformats.org/officeDocument/2006/relationships/hyperlink" Target="https://web.archive.org/web/20140829102640/mailto:E.G.Goodwin@sms.ed.ac.uk" TargetMode="External"/><Relationship Id="rId68" Type="http://schemas.openxmlformats.org/officeDocument/2006/relationships/hyperlink" Target="https://web.archive.org/web/20140829102640/mailto:Georgia.ScottBrien@gcal.ac.uk" TargetMode="External"/><Relationship Id="rId7" Type="http://schemas.openxmlformats.org/officeDocument/2006/relationships/hyperlink" Target="https://web.archive.org/web/20140829102640/http:/www.sipr.ac.uk/research/Racial_and_ethnic_diversity.php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eb.archive.org/web/20140829102640/mailto:n.w.davidson@dundee.ac.uk" TargetMode="External"/><Relationship Id="rId29" Type="http://schemas.openxmlformats.org/officeDocument/2006/relationships/hyperlink" Target="https://web.archive.org/web/20140829102640/http:/www.sipr.ac.uk/research/Intelligence_Interface.php" TargetMode="External"/><Relationship Id="rId11" Type="http://schemas.openxmlformats.org/officeDocument/2006/relationships/hyperlink" Target="https://web.archive.org/web/20140829102640/http:/www.law.ed.ac.uk/research/students/124.aspx" TargetMode="External"/><Relationship Id="rId24" Type="http://schemas.openxmlformats.org/officeDocument/2006/relationships/hyperlink" Target="https://web.archive.org/web/20140829102640/mailto:dharkin@staffmail.ed.ac.uk" TargetMode="External"/><Relationship Id="rId32" Type="http://schemas.openxmlformats.org/officeDocument/2006/relationships/hyperlink" Target="https://web.archive.org/web/20140829102640/http:/www.lifesci.dundee.ac.uk/people/lucina-hackman" TargetMode="External"/><Relationship Id="rId37" Type="http://schemas.openxmlformats.org/officeDocument/2006/relationships/hyperlink" Target="https://web.archive.org/web/20140829102640/mailto:o.uthmani@napier.ac.uk" TargetMode="External"/><Relationship Id="rId40" Type="http://schemas.openxmlformats.org/officeDocument/2006/relationships/hyperlink" Target="https://web.archive.org/web/20140829102640/mailto:L.Hackman@dundee.ac.uk" TargetMode="External"/><Relationship Id="rId45" Type="http://schemas.openxmlformats.org/officeDocument/2006/relationships/hyperlink" Target="https://web.archive.org/web/20140829102640/mailto:0506061@live.abertay.ac.uk" TargetMode="External"/><Relationship Id="rId53" Type="http://schemas.openxmlformats.org/officeDocument/2006/relationships/hyperlink" Target="https://web.archive.org/web/20140829102640/http:/www.mendeley.com/profiles/heather-horsburgh/" TargetMode="External"/><Relationship Id="rId58" Type="http://schemas.openxmlformats.org/officeDocument/2006/relationships/hyperlink" Target="https://web.archive.org/web/20140829102640/mailto:m.egan@abertay.ac.uk" TargetMode="External"/><Relationship Id="rId66" Type="http://schemas.openxmlformats.org/officeDocument/2006/relationships/hyperlink" Target="https://web.archive.org/web/20140829102640/mailto:loshea@liamoshea.co.uk" TargetMode="External"/><Relationship Id="rId5" Type="http://schemas.openxmlformats.org/officeDocument/2006/relationships/hyperlink" Target="https://web.archive.org/web/20140829102640/http:/www.sipr.ac.uk/research/Night_time_economy.php" TargetMode="External"/><Relationship Id="rId61" Type="http://schemas.openxmlformats.org/officeDocument/2006/relationships/hyperlink" Target="https://web.archive.org/web/20140829102640/mailto:s0968099@sms.ed.ac.uk" TargetMode="External"/><Relationship Id="rId19" Type="http://schemas.openxmlformats.org/officeDocument/2006/relationships/hyperlink" Target="https://web.archive.org/web/20140829102640/mailto:amy.goulding@gcu.ac.uk" TargetMode="External"/><Relationship Id="rId14" Type="http://schemas.openxmlformats.org/officeDocument/2006/relationships/hyperlink" Target="https://web.archive.org/research/Antisocial_behaviour.php" TargetMode="External"/><Relationship Id="rId22" Type="http://schemas.openxmlformats.org/officeDocument/2006/relationships/hyperlink" Target="https://web.archive.org/web/20140829102640/mailto:0710260C@student.gla.ac.uk" TargetMode="External"/><Relationship Id="rId27" Type="http://schemas.openxmlformats.org/officeDocument/2006/relationships/hyperlink" Target="https://web.archive.org/web/20140829102640/mailto:suzanne.young@stir.ac.uk" TargetMode="External"/><Relationship Id="rId30" Type="http://schemas.openxmlformats.org/officeDocument/2006/relationships/hyperlink" Target="https://web.archive.org/web/20140829102640/http:/www.law.ed.ac.uk/research/students/119.aspx" TargetMode="External"/><Relationship Id="rId35" Type="http://schemas.openxmlformats.org/officeDocument/2006/relationships/hyperlink" Target="https://web.archive.org/web/20140829102640/http:/www.law.ed.ac.uk/research/students/107.aspx" TargetMode="External"/><Relationship Id="rId43" Type="http://schemas.openxmlformats.org/officeDocument/2006/relationships/hyperlink" Target="https://web.archive.org/web/20140829102640/mailto:z.kwecka@napier.ac.uk" TargetMode="External"/><Relationship Id="rId48" Type="http://schemas.openxmlformats.org/officeDocument/2006/relationships/hyperlink" Target="https://web.archive.org/web/20140829102640/mailto:A.D.Varghese@sms.ed.ac.uk" TargetMode="External"/><Relationship Id="rId56" Type="http://schemas.openxmlformats.org/officeDocument/2006/relationships/hyperlink" Target="https://web.archive.org/web/20140829102640/http:/www.gcu.ac.uk/issjr/researchgroups/justiceviolenceandrisk/phdstudents/" TargetMode="External"/><Relationship Id="rId64" Type="http://schemas.openxmlformats.org/officeDocument/2006/relationships/hyperlink" Target="https://web.archive.org/web/20140829102640/mailto:Heather.Horsburgh@uws.ac.uk" TargetMode="External"/><Relationship Id="rId69" Type="http://schemas.openxmlformats.org/officeDocument/2006/relationships/hyperlink" Target="https://web.archive.org/web/20140829102640/mailto:L.K.Settle@sms.ed.ac.uk" TargetMode="External"/><Relationship Id="rId8" Type="http://schemas.openxmlformats.org/officeDocument/2006/relationships/hyperlink" Target="https://web.archive.org/research/Inverclyde_Initiative.php" TargetMode="External"/><Relationship Id="rId51" Type="http://schemas.openxmlformats.org/officeDocument/2006/relationships/hyperlink" Target="https://web.archive.org/web/20140829102640/http:/www.sipr.ac.uk/research/Scottish_police_boards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eb.archive.org/web/20140829102640/http:/www.law.ed.ac.uk/research/students/185.aspx" TargetMode="External"/><Relationship Id="rId17" Type="http://schemas.openxmlformats.org/officeDocument/2006/relationships/hyperlink" Target="https://web.archive.org/web/20140829102640/mailto:F.M.McGrath@sms.ed.ac.uk" TargetMode="External"/><Relationship Id="rId25" Type="http://schemas.openxmlformats.org/officeDocument/2006/relationships/hyperlink" Target="https://web.archive.org/web/20140829102640/mailto:K.H.Murray@sms.ed.ac.uk" TargetMode="External"/><Relationship Id="rId33" Type="http://schemas.openxmlformats.org/officeDocument/2006/relationships/hyperlink" Target="https://web.archive.org/web/20140829102640/http:/www.iidi.napier.ac.uk/c/people/peopleid/9819905" TargetMode="External"/><Relationship Id="rId38" Type="http://schemas.openxmlformats.org/officeDocument/2006/relationships/hyperlink" Target="https://web.archive.org/web/20140829102640/mailto:e.j.w.bates@sms.ed.ac.uk" TargetMode="External"/><Relationship Id="rId46" Type="http://schemas.openxmlformats.org/officeDocument/2006/relationships/hyperlink" Target="https://web.archive.org/web/20140829102640/mailto:1006699@live.abertay.ac.uk" TargetMode="External"/><Relationship Id="rId59" Type="http://schemas.openxmlformats.org/officeDocument/2006/relationships/hyperlink" Target="https://web.archive.org/web/20140829102640/mailto:catherine.davidones@stir.ac.uk" TargetMode="External"/><Relationship Id="rId67" Type="http://schemas.openxmlformats.org/officeDocument/2006/relationships/hyperlink" Target="https://web.archive.org/web/20140829102640/mailto:M.S.Richards@sms.ed.ac.uk" TargetMode="External"/><Relationship Id="rId20" Type="http://schemas.openxmlformats.org/officeDocument/2006/relationships/hyperlink" Target="https://web.archive.org/web/20140829102640/mailto:J.Blaustein-2@sms.ed.ac.uk" TargetMode="External"/><Relationship Id="rId41" Type="http://schemas.openxmlformats.org/officeDocument/2006/relationships/hyperlink" Target="https://web.archive.org/web/20140829102640/mailto:lucy.hill@strath.ac.uk" TargetMode="External"/><Relationship Id="rId54" Type="http://schemas.openxmlformats.org/officeDocument/2006/relationships/hyperlink" Target="https://web.archive.org/web/20140829102640/http:/www.sps.ed.ac.uk/staff/social_policy/aitchison_andy" TargetMode="External"/><Relationship Id="rId62" Type="http://schemas.openxmlformats.org/officeDocument/2006/relationships/hyperlink" Target="https://web.archive.org/web/20140829102640/mailto:ron.fyffe@spsa.pnn.police.uk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40829102640/http:/www.sipr.ac.uk/research/Democracy_Scotland_NI.php" TargetMode="External"/><Relationship Id="rId15" Type="http://schemas.openxmlformats.org/officeDocument/2006/relationships/hyperlink" Target="https://web.archive.org/web/20140829102640/http:/www.dass.stir.ac.uk/staff/Mrs-Suzanne-Young/67" TargetMode="External"/><Relationship Id="rId23" Type="http://schemas.openxmlformats.org/officeDocument/2006/relationships/hyperlink" Target="https://web.archive.org/web/20140829102640/mailto:S.J.Fohring@sms.ed.ac.uk" TargetMode="External"/><Relationship Id="rId28" Type="http://schemas.openxmlformats.org/officeDocument/2006/relationships/hyperlink" Target="https://web.archive.org/web/20140829102640/http:/www.sipr.ac.uk/research/Volume_crime.php" TargetMode="External"/><Relationship Id="rId36" Type="http://schemas.openxmlformats.org/officeDocument/2006/relationships/hyperlink" Target="https://web.archive.org/web/20140829102640/mailto:anika.ludwig@strath.ac.uk" TargetMode="External"/><Relationship Id="rId49" Type="http://schemas.openxmlformats.org/officeDocument/2006/relationships/hyperlink" Target="https://web.archive.org/web/20140829102640/http:/www.sipr.ac.uk/research/Resilience.php" TargetMode="External"/><Relationship Id="rId57" Type="http://schemas.openxmlformats.org/officeDocument/2006/relationships/hyperlink" Target="https://web.archive.org/web/20140829102640/mailto:m.falconer2@rgu.ac.uk" TargetMode="External"/><Relationship Id="rId10" Type="http://schemas.openxmlformats.org/officeDocument/2006/relationships/hyperlink" Target="https://web.archive.org/web/20140829102640/http:/www.law.ed.ac.uk/research/students/177.aspx" TargetMode="External"/><Relationship Id="rId31" Type="http://schemas.openxmlformats.org/officeDocument/2006/relationships/hyperlink" Target="https://web.archive.org/web/20140829102640/https:/portal.abertay.ac.uk/portal/page/portal/SHARED/j/J513891" TargetMode="External"/><Relationship Id="rId44" Type="http://schemas.openxmlformats.org/officeDocument/2006/relationships/hyperlink" Target="https://web.archive.org/web/20140829102640/mailto:0600401@live.abertay.ac.uk" TargetMode="External"/><Relationship Id="rId52" Type="http://schemas.openxmlformats.org/officeDocument/2006/relationships/hyperlink" Target="https://web.archive.org/web/20140829102640/http:/www.ppls.ed.ac.uk/people/ruth-friskney" TargetMode="External"/><Relationship Id="rId60" Type="http://schemas.openxmlformats.org/officeDocument/2006/relationships/hyperlink" Target="https://web.archive.org/web/20140829102640/mailto:p.etherson@strath.ac.uk" TargetMode="External"/><Relationship Id="rId65" Type="http://schemas.openxmlformats.org/officeDocument/2006/relationships/hyperlink" Target="https://web.archive.org/web/20140829102640/mailto:L.G.Kaoullas@sms.ed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140829102640/http:/www.law.ed.ac.uk/research/students/146.aspx" TargetMode="External"/><Relationship Id="rId13" Type="http://schemas.openxmlformats.org/officeDocument/2006/relationships/hyperlink" Target="https://web.archive.org/web/20140829102640/http:/www.law.ed.ac.uk/research/students/169.aspx" TargetMode="External"/><Relationship Id="rId18" Type="http://schemas.openxmlformats.org/officeDocument/2006/relationships/hyperlink" Target="https://web.archive.org/web/20140829102640/mailto:mwenda.kailemia@gcu.ac.uk" TargetMode="External"/><Relationship Id="rId39" Type="http://schemas.openxmlformats.org/officeDocument/2006/relationships/hyperlink" Target="https://web.archive.org/web/20140829102640/mailto:j.fraser@abertay.ac.uk" TargetMode="External"/><Relationship Id="rId34" Type="http://schemas.openxmlformats.org/officeDocument/2006/relationships/hyperlink" Target="https://web.archive.org/web/20140829102640/http:/www.gcu.ac.uk/sls/departments/deptofpsychology/research/researchgroups/faceprocessing/" TargetMode="External"/><Relationship Id="rId50" Type="http://schemas.openxmlformats.org/officeDocument/2006/relationships/hyperlink" Target="https://web.archive.org/web/20140829102640/http:/www.sipr.ac.uk/research/Money_laundering.php" TargetMode="External"/><Relationship Id="rId55" Type="http://schemas.openxmlformats.org/officeDocument/2006/relationships/hyperlink" Target="https://web.archive.org/web/20140829102640/http:/www.st-andrews.ac.uk/intrel/people/index.php/lo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1557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Paterson</dc:creator>
  <cp:keywords/>
  <dc:description/>
  <cp:lastModifiedBy>Darren Paterson</cp:lastModifiedBy>
  <cp:revision>1</cp:revision>
  <dcterms:created xsi:type="dcterms:W3CDTF">2022-08-22T15:07:00Z</dcterms:created>
  <dcterms:modified xsi:type="dcterms:W3CDTF">2022-08-22T15:08:00Z</dcterms:modified>
</cp:coreProperties>
</file>